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FE3" w:rsidRPr="005C09F6" w:rsidRDefault="006C5FE3" w:rsidP="006C5FE3">
      <w:pPr>
        <w:spacing w:before="60" w:after="60"/>
        <w:contextualSpacing/>
        <w:rPr>
          <w:rFonts w:ascii="Tahoma" w:hAnsi="Tahoma" w:cs="Tahoma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989FA1">
            <wp:simplePos x="0" y="0"/>
            <wp:positionH relativeFrom="column">
              <wp:posOffset>220980</wp:posOffset>
            </wp:positionH>
            <wp:positionV relativeFrom="paragraph">
              <wp:posOffset>87630</wp:posOffset>
            </wp:positionV>
            <wp:extent cx="428625" cy="487680"/>
            <wp:effectExtent l="0" t="0" r="9525" b="7620"/>
            <wp:wrapTight wrapText="bothSides">
              <wp:wrapPolygon edited="0">
                <wp:start x="0" y="0"/>
                <wp:lineTo x="0" y="21094"/>
                <wp:lineTo x="21120" y="21094"/>
                <wp:lineTo x="2112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sz w:val="32"/>
        </w:rPr>
        <w:t xml:space="preserve">              </w:t>
      </w:r>
      <w:r w:rsidRPr="005C09F6">
        <w:rPr>
          <w:rFonts w:ascii="Tahoma" w:hAnsi="Tahoma" w:cs="Tahoma"/>
          <w:sz w:val="32"/>
        </w:rPr>
        <w:t xml:space="preserve">INDIAN SCHOOL AL WADI AL KABIR </w:t>
      </w:r>
    </w:p>
    <w:p w:rsidR="006C5FE3" w:rsidRPr="005C09F6" w:rsidRDefault="006C5FE3" w:rsidP="006C5FE3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Holiday Homework, 2026-27</w:t>
      </w:r>
    </w:p>
    <w:tbl>
      <w:tblPr>
        <w:tblStyle w:val="TableGridLight1"/>
        <w:tblW w:w="9781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56"/>
        <w:gridCol w:w="4957"/>
        <w:gridCol w:w="2768"/>
      </w:tblGrid>
      <w:tr w:rsidR="006C5FE3" w:rsidRPr="005C09F6" w:rsidTr="00FF4C8F">
        <w:trPr>
          <w:trHeight w:val="867"/>
        </w:trPr>
        <w:tc>
          <w:tcPr>
            <w:tcW w:w="2056" w:type="dxa"/>
            <w:shd w:val="clear" w:color="auto" w:fill="FFFFFF" w:themeFill="background1"/>
          </w:tcPr>
          <w:p w:rsidR="006C5FE3" w:rsidRPr="00D6165A" w:rsidRDefault="006C5FE3" w:rsidP="00391E23">
            <w:pPr>
              <w:spacing w:before="100" w:after="100"/>
              <w:rPr>
                <w:rFonts w:ascii="Tahoma" w:hAnsi="Tahoma" w:cs="Tahoma"/>
                <w:b/>
                <w:sz w:val="24"/>
                <w:szCs w:val="28"/>
              </w:rPr>
            </w:pPr>
            <w:r w:rsidRPr="00D6165A">
              <w:rPr>
                <w:rFonts w:ascii="Tahoma" w:hAnsi="Tahoma" w:cs="Tahoma"/>
                <w:b/>
                <w:sz w:val="24"/>
                <w:szCs w:val="28"/>
              </w:rPr>
              <w:t xml:space="preserve">Class: </w:t>
            </w:r>
            <w:r>
              <w:rPr>
                <w:rFonts w:ascii="Tahoma" w:hAnsi="Tahoma" w:cs="Tahoma"/>
                <w:b/>
                <w:sz w:val="24"/>
                <w:szCs w:val="28"/>
              </w:rPr>
              <w:t>I</w:t>
            </w:r>
            <w:r>
              <w:rPr>
                <w:rFonts w:ascii="Tahoma" w:hAnsi="Tahoma" w:cs="Tahoma"/>
                <w:b/>
                <w:sz w:val="24"/>
                <w:szCs w:val="28"/>
              </w:rPr>
              <w:t>X</w:t>
            </w:r>
          </w:p>
        </w:tc>
        <w:tc>
          <w:tcPr>
            <w:tcW w:w="4957" w:type="dxa"/>
            <w:shd w:val="clear" w:color="auto" w:fill="FFFFFF" w:themeFill="background1"/>
          </w:tcPr>
          <w:p w:rsidR="006C5FE3" w:rsidRPr="00D6165A" w:rsidRDefault="006C5FE3" w:rsidP="00391E23">
            <w:pPr>
              <w:spacing w:before="100" w:after="100"/>
              <w:jc w:val="center"/>
              <w:rPr>
                <w:rFonts w:ascii="Tahoma" w:hAnsi="Tahoma" w:cs="Tahoma"/>
                <w:b/>
                <w:sz w:val="24"/>
                <w:szCs w:val="28"/>
              </w:rPr>
            </w:pPr>
            <w:r>
              <w:rPr>
                <w:rFonts w:ascii="Tahoma" w:hAnsi="Tahoma" w:cs="Tahoma"/>
                <w:b/>
                <w:sz w:val="24"/>
                <w:szCs w:val="28"/>
              </w:rPr>
              <w:t xml:space="preserve">SUB: </w:t>
            </w:r>
            <w:r>
              <w:rPr>
                <w:rFonts w:ascii="Tahoma" w:hAnsi="Tahoma" w:cs="Tahoma"/>
                <w:b/>
                <w:sz w:val="24"/>
                <w:szCs w:val="28"/>
              </w:rPr>
              <w:t>ARTIFICIAL INTELLIGENCE</w:t>
            </w:r>
          </w:p>
        </w:tc>
        <w:tc>
          <w:tcPr>
            <w:tcW w:w="2768" w:type="dxa"/>
            <w:shd w:val="clear" w:color="auto" w:fill="FFFFFF" w:themeFill="background1"/>
          </w:tcPr>
          <w:p w:rsidR="006C5FE3" w:rsidRPr="00D6165A" w:rsidRDefault="006C5FE3" w:rsidP="00391E23">
            <w:pPr>
              <w:spacing w:before="100" w:after="100"/>
              <w:jc w:val="center"/>
              <w:rPr>
                <w:rFonts w:ascii="Tahoma" w:hAnsi="Tahoma" w:cs="Tahoma"/>
                <w:b/>
                <w:sz w:val="24"/>
                <w:szCs w:val="28"/>
              </w:rPr>
            </w:pPr>
            <w:r w:rsidRPr="0059294A">
              <w:rPr>
                <w:rFonts w:ascii="Tahoma" w:hAnsi="Tahoma" w:cs="Tahoma"/>
                <w:b/>
                <w:sz w:val="24"/>
                <w:szCs w:val="24"/>
              </w:rPr>
              <w:t>Date of Completion: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26/07/2026</w:t>
            </w:r>
          </w:p>
        </w:tc>
      </w:tr>
      <w:tr w:rsidR="006C5FE3" w:rsidRPr="005C09F6" w:rsidTr="00FF4C8F">
        <w:trPr>
          <w:trHeight w:val="813"/>
        </w:trPr>
        <w:tc>
          <w:tcPr>
            <w:tcW w:w="7013" w:type="dxa"/>
            <w:gridSpan w:val="2"/>
            <w:shd w:val="clear" w:color="auto" w:fill="FFFFFF" w:themeFill="background1"/>
          </w:tcPr>
          <w:p w:rsidR="006C5FE3" w:rsidRDefault="006C5FE3" w:rsidP="006C5FE3">
            <w:pPr>
              <w:spacing w:before="100" w:after="100"/>
              <w:rPr>
                <w:rFonts w:ascii="Tahoma" w:hAnsi="Tahoma" w:cs="Tahoma"/>
                <w:b/>
                <w:sz w:val="24"/>
                <w:szCs w:val="24"/>
              </w:rPr>
            </w:pPr>
            <w:proofErr w:type="gramStart"/>
            <w:r w:rsidRPr="00B06741">
              <w:rPr>
                <w:rFonts w:ascii="Tahoma" w:hAnsi="Tahoma" w:cs="Tahoma"/>
                <w:b/>
                <w:sz w:val="24"/>
                <w:szCs w:val="24"/>
              </w:rPr>
              <w:t>TOPIC :</w:t>
            </w:r>
            <w:proofErr w:type="gramEnd"/>
            <w:r w:rsidRPr="00B06741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INTRODUCTION TO ARTIFICIAL INTELLIGENCE</w:t>
            </w:r>
          </w:p>
          <w:p w:rsidR="006C5FE3" w:rsidRPr="005C09F6" w:rsidRDefault="006C5FE3" w:rsidP="006C5FE3">
            <w:pPr>
              <w:spacing w:before="100" w:after="10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  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INTRODUCTION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TO PYTHON</w:t>
            </w:r>
          </w:p>
        </w:tc>
        <w:tc>
          <w:tcPr>
            <w:tcW w:w="2768" w:type="dxa"/>
            <w:shd w:val="clear" w:color="auto" w:fill="FFFFFF" w:themeFill="background1"/>
          </w:tcPr>
          <w:p w:rsidR="006C5FE3" w:rsidRDefault="006C5FE3" w:rsidP="006C5FE3">
            <w:pPr>
              <w:spacing w:before="100" w:after="100"/>
              <w:jc w:val="center"/>
              <w:rPr>
                <w:rFonts w:ascii="Tahoma" w:hAnsi="Tahoma" w:cs="Tahoma"/>
                <w:b/>
                <w:szCs w:val="28"/>
              </w:rPr>
            </w:pPr>
            <w:r w:rsidRPr="003B228B">
              <w:rPr>
                <w:rFonts w:ascii="Tahoma" w:hAnsi="Tahoma" w:cs="Tahoma"/>
                <w:b/>
                <w:szCs w:val="28"/>
              </w:rPr>
              <w:t xml:space="preserve">To be written in the </w:t>
            </w:r>
          </w:p>
          <w:p w:rsidR="006C5FE3" w:rsidRPr="003B228B" w:rsidRDefault="006C5FE3" w:rsidP="006C5FE3">
            <w:pPr>
              <w:spacing w:before="100" w:after="10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Cs w:val="28"/>
              </w:rPr>
              <w:t>NOTE BOOK</w:t>
            </w:r>
          </w:p>
        </w:tc>
      </w:tr>
    </w:tbl>
    <w:p w:rsidR="001F17E8" w:rsidRPr="001F17E8" w:rsidRDefault="001F17E8" w:rsidP="006C5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24"/>
          <w:lang w:eastAsia="en-AE"/>
        </w:rPr>
      </w:pPr>
    </w:p>
    <w:p w:rsidR="00E70671" w:rsidRPr="00E70671" w:rsidRDefault="00E70671" w:rsidP="00E70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AE"/>
        </w:rPr>
        <w:t>Question 1: AI Project Cycle &amp; Ethics Case Study (10 Marks)</w:t>
      </w:r>
      <w:bookmarkStart w:id="0" w:name="_GoBack"/>
      <w:bookmarkEnd w:id="0"/>
    </w:p>
    <w:p w:rsidR="00E70671" w:rsidRPr="00E70671" w:rsidRDefault="00E70671" w:rsidP="00E70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AE"/>
        </w:rPr>
        <w:t>Project Title: "Smart School Security System"</w:t>
      </w:r>
    </w:p>
    <w:p w:rsidR="00E70671" w:rsidRPr="00E70671" w:rsidRDefault="00E70671" w:rsidP="00E70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Scenario: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Your school wants to implement an AI-powered security system at the main gate. This system uses a camera to recognize students and staff to allow entry automatically while alerting security about unauthorized individuals. It also tracks the time of entry to help the school administration </w:t>
      </w:r>
      <w:proofErr w:type="spellStart"/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analyze</w:t>
      </w:r>
      <w:proofErr w:type="spellEnd"/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punctuality trends.</w:t>
      </w:r>
    </w:p>
    <w:p w:rsidR="00E70671" w:rsidRDefault="00E70671" w:rsidP="00E70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Tasks:</w:t>
      </w:r>
    </w:p>
    <w:p w:rsidR="00E70671" w:rsidRPr="00E70671" w:rsidRDefault="00E70671" w:rsidP="00E70671">
      <w:pPr>
        <w:numPr>
          <w:ilvl w:val="0"/>
          <w:numId w:val="7"/>
        </w:numPr>
        <w:spacing w:after="0" w:line="240" w:lineRule="auto"/>
        <w:jc w:val="both"/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</w:pP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Problem Scoping (2 Marks):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Use the </w:t>
      </w: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4Ws framework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(Who, What, Where, and Why) to scope this problem. Briefly describe each component as it relates to the security system.</w:t>
      </w:r>
    </w:p>
    <w:p w:rsidR="00E70671" w:rsidRPr="00E70671" w:rsidRDefault="00E70671" w:rsidP="00E70671">
      <w:pPr>
        <w:numPr>
          <w:ilvl w:val="0"/>
          <w:numId w:val="7"/>
        </w:numPr>
        <w:spacing w:after="0" w:line="240" w:lineRule="auto"/>
        <w:jc w:val="both"/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</w:pP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AI Domain (2 Marks):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Identify the primary </w:t>
      </w: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AI domain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(Computer Vision, NLP, or Statistical Data) required for recognizing faces and explain why it is the correct choice.</w:t>
      </w:r>
    </w:p>
    <w:p w:rsidR="00E70671" w:rsidRPr="00E70671" w:rsidRDefault="00E70671" w:rsidP="00E70671">
      <w:pPr>
        <w:numPr>
          <w:ilvl w:val="0"/>
          <w:numId w:val="7"/>
        </w:numPr>
        <w:spacing w:after="0" w:line="240" w:lineRule="auto"/>
        <w:jc w:val="both"/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</w:pP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Data Acquisition (2 Marks):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Distinguish between </w:t>
      </w: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Training Data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and </w:t>
      </w: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Testing Data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in the context of this project. What kind of data would you need to collect first?</w:t>
      </w:r>
    </w:p>
    <w:p w:rsidR="00E70671" w:rsidRPr="00E70671" w:rsidRDefault="00E70671" w:rsidP="00E70671">
      <w:pPr>
        <w:numPr>
          <w:ilvl w:val="0"/>
          <w:numId w:val="7"/>
        </w:numPr>
        <w:spacing w:after="0" w:line="240" w:lineRule="auto"/>
        <w:jc w:val="both"/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</w:pPr>
      <w:proofErr w:type="spellStart"/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Modeling</w:t>
      </w:r>
      <w:proofErr w:type="spellEnd"/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 xml:space="preserve"> Approach (2 Marks):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Compare the </w:t>
      </w: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Rule-Based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and </w:t>
      </w: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Learning-Based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approaches for this system. Which approach is better for recognizing faces, and why?</w:t>
      </w:r>
    </w:p>
    <w:p w:rsidR="00E70671" w:rsidRPr="00E70671" w:rsidRDefault="00E70671" w:rsidP="00E70671">
      <w:pPr>
        <w:numPr>
          <w:ilvl w:val="0"/>
          <w:numId w:val="7"/>
        </w:numPr>
        <w:spacing w:after="0" w:line="240" w:lineRule="auto"/>
        <w:jc w:val="both"/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</w:pP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AI Ethics (2 Marks):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Discuss how the principles of </w:t>
      </w: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Privacy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and </w:t>
      </w:r>
      <w:r w:rsidRPr="00E70671">
        <w:rPr>
          <w:rFonts w:ascii="Google Sans Text" w:eastAsia="Times New Roman" w:hAnsi="Google Sans Text" w:cs="Times New Roman"/>
          <w:b/>
          <w:bCs/>
          <w:color w:val="000000" w:themeColor="text1"/>
          <w:sz w:val="21"/>
          <w:szCs w:val="21"/>
          <w:lang w:eastAsia="en-AE"/>
        </w:rPr>
        <w:t>Bias</w:t>
      </w:r>
      <w:r w:rsidRPr="00E70671">
        <w:rPr>
          <w:rFonts w:ascii="Google Sans Text" w:eastAsia="Times New Roman" w:hAnsi="Google Sans Text" w:cs="Times New Roman"/>
          <w:color w:val="000000" w:themeColor="text1"/>
          <w:sz w:val="21"/>
          <w:szCs w:val="21"/>
          <w:lang w:eastAsia="en-AE"/>
        </w:rPr>
        <w:t xml:space="preserve"> might affect the quality and fairness of this security solution</w:t>
      </w:r>
    </w:p>
    <w:p w:rsidR="00E70671" w:rsidRPr="00E70671" w:rsidRDefault="00E70671" w:rsidP="00E70671">
      <w:pPr>
        <w:spacing w:after="0" w:line="240" w:lineRule="auto"/>
        <w:jc w:val="both"/>
        <w:rPr>
          <w:rFonts w:ascii="Google Sans Text" w:eastAsia="Times New Roman" w:hAnsi="Google Sans Text" w:cs="Times New Roman"/>
          <w:color w:val="C7C7C7"/>
          <w:sz w:val="21"/>
          <w:szCs w:val="21"/>
          <w:lang w:eastAsia="en-AE"/>
        </w:rPr>
      </w:pPr>
    </w:p>
    <w:p w:rsidR="00E70671" w:rsidRPr="00E70671" w:rsidRDefault="00E70671" w:rsidP="00E70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AE"/>
        </w:rPr>
        <w:t>Question 2: Python Programming &amp; Logic Project (10 Marks)</w:t>
      </w:r>
    </w:p>
    <w:p w:rsidR="00E70671" w:rsidRPr="00E70671" w:rsidRDefault="00E70671" w:rsidP="00E70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AE"/>
        </w:rPr>
        <w:t>Project Title: "Automated Student Grade &amp; Result Analyzer"</w:t>
      </w:r>
    </w:p>
    <w:p w:rsidR="00E70671" w:rsidRPr="00E70671" w:rsidRDefault="00E70671" w:rsidP="00E70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Objective: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Write a Python program that helps a teacher </w:t>
      </w:r>
      <w:proofErr w:type="spellStart"/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analyze</w:t>
      </w:r>
      <w:proofErr w:type="spellEnd"/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a student's academic performance across three subjects.</w:t>
      </w:r>
    </w:p>
    <w:p w:rsidR="00E70671" w:rsidRDefault="00E70671" w:rsidP="00E70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Tasks:</w:t>
      </w:r>
    </w:p>
    <w:p w:rsidR="00E70671" w:rsidRPr="00E70671" w:rsidRDefault="00E70671" w:rsidP="00E706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Logic Design (2 Marks):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Draw a </w:t>
      </w: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flowchart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for a program that:</w:t>
      </w:r>
    </w:p>
    <w:p w:rsidR="00E70671" w:rsidRPr="00E70671" w:rsidRDefault="00E70671" w:rsidP="00E7067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Starts the process.</w:t>
      </w:r>
    </w:p>
    <w:p w:rsidR="00E70671" w:rsidRPr="00E70671" w:rsidRDefault="00E70671" w:rsidP="00E7067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Takes marks for Math, Science, and English as input.</w:t>
      </w:r>
    </w:p>
    <w:p w:rsidR="00E70671" w:rsidRPr="00E70671" w:rsidRDefault="00E70671" w:rsidP="00E7067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Calculates the average.</w:t>
      </w:r>
    </w:p>
    <w:p w:rsidR="00E70671" w:rsidRPr="00E70671" w:rsidRDefault="00E70671" w:rsidP="00E7067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Checks if the average is 40 or above to print "Promoted" or else "Detained."</w:t>
      </w:r>
    </w:p>
    <w:p w:rsidR="00E70671" w:rsidRPr="00E70671" w:rsidRDefault="00E70671" w:rsidP="00E7067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Ends the process.</w:t>
      </w:r>
    </w:p>
    <w:p w:rsidR="00E70671" w:rsidRPr="00E70671" w:rsidRDefault="00E70671" w:rsidP="00E706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Coding - Input &amp; Types (2 Marks):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Write the code to accept marks for three subjects from the user. Use the </w:t>
      </w:r>
      <w:proofErr w:type="gramStart"/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input(</w:t>
      </w:r>
      <w:proofErr w:type="gramEnd"/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) function and </w:t>
      </w: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Explicit Typecasting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to ensure the marks are treated as integers.</w:t>
      </w:r>
    </w:p>
    <w:p w:rsidR="00E70671" w:rsidRPr="00E70671" w:rsidRDefault="00E70671" w:rsidP="00E706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Coding - Data Handling (2 Marks):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Store these three marks in </w:t>
      </w:r>
      <w:r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three different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AE"/>
        </w:rPr>
        <w:t>variables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..</w:t>
      </w:r>
      <w:proofErr w:type="gramEnd"/>
    </w:p>
    <w:p w:rsidR="00E70671" w:rsidRPr="00E70671" w:rsidRDefault="00E70671" w:rsidP="00E706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Coding - Calculation &amp; Logic (4 Marks):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Complete the script to:</w:t>
      </w:r>
    </w:p>
    <w:p w:rsidR="00E70671" w:rsidRPr="00E70671" w:rsidRDefault="00E70671" w:rsidP="00E7067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Calculate the </w:t>
      </w: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Total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and </w:t>
      </w: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Average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using </w:t>
      </w: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Arithmetic Operators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.</w:t>
      </w:r>
    </w:p>
    <w:p w:rsidR="00E70671" w:rsidRPr="00E70671" w:rsidRDefault="00E70671" w:rsidP="00E7067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Use an </w:t>
      </w: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if-</w:t>
      </w:r>
      <w:proofErr w:type="spellStart"/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elif</w:t>
      </w:r>
      <w:proofErr w:type="spellEnd"/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-else statement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to assign the following grades:</w:t>
      </w:r>
    </w:p>
    <w:p w:rsidR="00E70671" w:rsidRPr="00E70671" w:rsidRDefault="00E70671" w:rsidP="00E70671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Grade A1: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Average &gt;= 90</w:t>
      </w:r>
    </w:p>
    <w:p w:rsidR="00E70671" w:rsidRPr="00E70671" w:rsidRDefault="00E70671" w:rsidP="00E70671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Grade B1: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Average &gt;= 70 and &lt; 90</w:t>
      </w:r>
    </w:p>
    <w:p w:rsidR="00E70671" w:rsidRPr="00E70671" w:rsidRDefault="00E70671" w:rsidP="00E70671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Grade C1: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Average &gt;= 40 and &lt; 70</w:t>
      </w:r>
    </w:p>
    <w:p w:rsidR="00E70671" w:rsidRPr="00E70671" w:rsidRDefault="00E70671" w:rsidP="00E70671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Needs Improvement: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Average &lt; 40</w:t>
      </w:r>
    </w:p>
    <w:p w:rsidR="00E70671" w:rsidRPr="00E70671" w:rsidRDefault="00E70671" w:rsidP="00E7067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Display the result clearly on the screen using the print</w:t>
      </w:r>
      <w:r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>() function.</w:t>
      </w:r>
    </w:p>
    <w:p w:rsidR="00E70671" w:rsidRPr="00E70671" w:rsidRDefault="00E70671" w:rsidP="00E70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</w:p>
    <w:p w:rsidR="00E70671" w:rsidRDefault="00E70671" w:rsidP="001F17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Note for Students: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You must write this program in </w:t>
      </w:r>
      <w:r w:rsidRPr="00E70671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Script Mode</w:t>
      </w:r>
      <w:r w:rsidRPr="00E70671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so it can be saved, modified, and reused</w:t>
      </w:r>
      <w:r w:rsidR="001F17E8">
        <w:rPr>
          <w:rFonts w:ascii="Times New Roman" w:eastAsia="Times New Roman" w:hAnsi="Times New Roman" w:cs="Times New Roman"/>
          <w:sz w:val="24"/>
          <w:szCs w:val="24"/>
          <w:lang w:eastAsia="en-AE"/>
        </w:rPr>
        <w:t>.</w:t>
      </w:r>
    </w:p>
    <w:p w:rsidR="006C5FE3" w:rsidRPr="00E70671" w:rsidRDefault="006C5FE3" w:rsidP="001F17E8">
      <w:pPr>
        <w:spacing w:after="0" w:line="240" w:lineRule="auto"/>
        <w:jc w:val="both"/>
      </w:pPr>
      <w:r>
        <w:t>*********************************************************************************</w:t>
      </w:r>
    </w:p>
    <w:sectPr w:rsidR="006C5FE3" w:rsidRPr="00E70671" w:rsidSect="00FF4C8F">
      <w:pgSz w:w="11906" w:h="16838"/>
      <w:pgMar w:top="426" w:right="1440" w:bottom="709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2709"/>
    <w:multiLevelType w:val="multilevel"/>
    <w:tmpl w:val="79A2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80F89"/>
    <w:multiLevelType w:val="multilevel"/>
    <w:tmpl w:val="45C8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A7319"/>
    <w:multiLevelType w:val="multilevel"/>
    <w:tmpl w:val="AE72D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17FCB"/>
    <w:multiLevelType w:val="multilevel"/>
    <w:tmpl w:val="CB0A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91584"/>
    <w:multiLevelType w:val="multilevel"/>
    <w:tmpl w:val="1868B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B0477"/>
    <w:multiLevelType w:val="multilevel"/>
    <w:tmpl w:val="FFF64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546DC6"/>
    <w:multiLevelType w:val="multilevel"/>
    <w:tmpl w:val="03E8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71"/>
    <w:rsid w:val="001F17E8"/>
    <w:rsid w:val="006C5FE3"/>
    <w:rsid w:val="009F325E"/>
    <w:rsid w:val="00C03FC7"/>
    <w:rsid w:val="00E70671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35EB8"/>
  <w15:chartTrackingRefBased/>
  <w15:docId w15:val="{FA07D8DF-545E-42CC-8348-595F7A30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7E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g-star-inserted">
    <w:name w:val="ng-star-inserted"/>
    <w:basedOn w:val="DefaultParagraphFont"/>
    <w:rsid w:val="00E70671"/>
  </w:style>
  <w:style w:type="paragraph" w:customStyle="1" w:styleId="paragraph">
    <w:name w:val="paragraph"/>
    <w:basedOn w:val="Normal"/>
    <w:rsid w:val="00E7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E"/>
    </w:rPr>
  </w:style>
  <w:style w:type="character" w:styleId="HTMLCode">
    <w:name w:val="HTML Code"/>
    <w:basedOn w:val="DefaultParagraphFont"/>
    <w:uiPriority w:val="99"/>
    <w:semiHidden/>
    <w:unhideWhenUsed/>
    <w:rsid w:val="00E70671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17E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F17E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F17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table" w:customStyle="1" w:styleId="TableGridLight1">
    <w:name w:val="Table Grid Light1"/>
    <w:basedOn w:val="TableNormal"/>
    <w:uiPriority w:val="40"/>
    <w:rsid w:val="001F17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8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2026-05-16T08:22:00Z</dcterms:created>
  <dcterms:modified xsi:type="dcterms:W3CDTF">2026-05-18T05:25:00Z</dcterms:modified>
</cp:coreProperties>
</file>